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F5" w:rsidRDefault="006C6EC3" w:rsidP="006867B5">
      <w:pPr>
        <w:jc w:val="center"/>
        <w:rPr>
          <w:rFonts w:ascii="Candara" w:hAnsi="Candara"/>
        </w:rPr>
      </w:pPr>
      <w:r w:rsidRPr="009119F0">
        <w:rPr>
          <w:rFonts w:ascii="Candara" w:hAnsi="Candara"/>
          <w:noProof/>
          <w:lang w:eastAsia="tr-TR"/>
        </w:rPr>
        <w:drawing>
          <wp:inline distT="0" distB="0" distL="0" distR="0">
            <wp:extent cx="4924425" cy="13525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548" cy="13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B5" w:rsidRPr="00755AF8" w:rsidRDefault="006867B5" w:rsidP="006867B5">
      <w:pPr>
        <w:jc w:val="center"/>
        <w:rPr>
          <w:rFonts w:ascii="Arial" w:hAnsi="Arial" w:cs="Arial"/>
        </w:rPr>
      </w:pPr>
    </w:p>
    <w:p w:rsidR="008171F5" w:rsidRPr="000E6769" w:rsidRDefault="000E6769" w:rsidP="000E6769">
      <w:pPr>
        <w:pStyle w:val="AralkYok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KÜLTÜR VE TURİZM MÜDÜRLÜĞÜN</w:t>
      </w:r>
      <w:r w:rsidR="009A0302">
        <w:rPr>
          <w:rFonts w:ascii="Arial" w:hAnsi="Arial" w:cs="Arial"/>
          <w:b/>
          <w:bCs/>
        </w:rPr>
        <w:t>E</w:t>
      </w:r>
    </w:p>
    <w:p w:rsidR="000E6769" w:rsidRPr="000E6769" w:rsidRDefault="003868D8" w:rsidP="00FE72F3">
      <w:pPr>
        <w:pStyle w:val="AralkYok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D453CB">
        <w:rPr>
          <w:rFonts w:ascii="Arial" w:hAnsi="Arial" w:cs="Arial"/>
          <w:b/>
          <w:bCs/>
        </w:rPr>
        <w:t>ÜMÜŞHANE</w:t>
      </w:r>
    </w:p>
    <w:p w:rsidR="003E6FE4" w:rsidRPr="009502E4" w:rsidRDefault="00771999" w:rsidP="003E6FE4">
      <w:pPr>
        <w:spacing w:line="360" w:lineRule="auto"/>
        <w:ind w:firstLine="708"/>
        <w:jc w:val="both"/>
        <w:rPr>
          <w:rFonts w:ascii="Arial" w:hAnsi="Arial" w:cs="Arial"/>
        </w:rPr>
      </w:pPr>
      <w:r w:rsidRPr="009502E4">
        <w:rPr>
          <w:rFonts w:ascii="Arial" w:hAnsi="Arial" w:cs="Arial"/>
        </w:rPr>
        <w:t>Turizm Eğitimi ve Eğiticileri Derne</w:t>
      </w:r>
      <w:r w:rsidR="003C5748">
        <w:rPr>
          <w:rFonts w:ascii="Arial" w:hAnsi="Arial" w:cs="Arial"/>
        </w:rPr>
        <w:t xml:space="preserve">ğimiz </w:t>
      </w:r>
      <w:r w:rsidRPr="009502E4">
        <w:rPr>
          <w:rFonts w:ascii="Arial" w:hAnsi="Arial" w:cs="Arial"/>
        </w:rPr>
        <w:t xml:space="preserve">ile </w:t>
      </w:r>
      <w:proofErr w:type="spellStart"/>
      <w:r w:rsidRPr="009502E4">
        <w:rPr>
          <w:rFonts w:ascii="Arial" w:hAnsi="Arial" w:cs="Arial"/>
        </w:rPr>
        <w:t>Anatolia</w:t>
      </w:r>
      <w:proofErr w:type="spellEnd"/>
      <w:r w:rsidRPr="009502E4">
        <w:rPr>
          <w:rFonts w:ascii="Arial" w:hAnsi="Arial" w:cs="Arial"/>
        </w:rPr>
        <w:t xml:space="preserve"> Turizm Akademisi işbirliğiyle </w:t>
      </w:r>
      <w:r w:rsidR="001D7E14" w:rsidRPr="009502E4">
        <w:rPr>
          <w:rFonts w:ascii="Arial" w:hAnsi="Arial" w:cs="Arial"/>
        </w:rPr>
        <w:t xml:space="preserve">Anadolu'nun </w:t>
      </w:r>
      <w:r w:rsidR="003E6FE4" w:rsidRPr="009502E4">
        <w:rPr>
          <w:rFonts w:ascii="Arial" w:hAnsi="Arial" w:cs="Arial"/>
        </w:rPr>
        <w:t xml:space="preserve">yöresel </w:t>
      </w:r>
      <w:r w:rsidR="001D7E14" w:rsidRPr="009502E4">
        <w:rPr>
          <w:rFonts w:ascii="Arial" w:hAnsi="Arial" w:cs="Arial"/>
        </w:rPr>
        <w:t>lezzetleri</w:t>
      </w:r>
      <w:r w:rsidR="003E6FE4" w:rsidRPr="009502E4">
        <w:rPr>
          <w:rFonts w:ascii="Arial" w:hAnsi="Arial" w:cs="Arial"/>
        </w:rPr>
        <w:t xml:space="preserve">ni </w:t>
      </w:r>
      <w:r w:rsidRPr="009502E4">
        <w:rPr>
          <w:rFonts w:ascii="Arial" w:hAnsi="Arial" w:cs="Arial"/>
        </w:rPr>
        <w:t>ortaya çıkarmak</w:t>
      </w:r>
      <w:r w:rsidR="003E6FE4" w:rsidRPr="009502E4">
        <w:rPr>
          <w:rFonts w:ascii="Arial" w:hAnsi="Arial" w:cs="Arial"/>
        </w:rPr>
        <w:t xml:space="preserve"> ve</w:t>
      </w:r>
      <w:r w:rsidRPr="009502E4">
        <w:rPr>
          <w:rFonts w:ascii="Arial" w:hAnsi="Arial" w:cs="Arial"/>
        </w:rPr>
        <w:t xml:space="preserve"> gelecek nesillere aktarmak </w:t>
      </w:r>
      <w:proofErr w:type="gramStart"/>
      <w:r w:rsidRPr="009502E4">
        <w:rPr>
          <w:rFonts w:ascii="Arial" w:hAnsi="Arial" w:cs="Arial"/>
        </w:rPr>
        <w:t xml:space="preserve">amacıyla </w:t>
      </w:r>
      <w:r w:rsidR="009502E4" w:rsidRPr="009502E4">
        <w:rPr>
          <w:rFonts w:ascii="Arial" w:hAnsi="Arial" w:cs="Arial"/>
        </w:rPr>
        <w:t xml:space="preserve"> İlki</w:t>
      </w:r>
      <w:proofErr w:type="gramEnd"/>
      <w:r w:rsidR="009502E4" w:rsidRPr="009502E4">
        <w:rPr>
          <w:rFonts w:ascii="Arial" w:hAnsi="Arial" w:cs="Arial"/>
        </w:rPr>
        <w:t xml:space="preserve"> 2021 yılında düzenlenen ve Kültür ve Turizm Bakanlığı’nca </w:t>
      </w:r>
      <w:r w:rsidR="003C5748">
        <w:rPr>
          <w:rFonts w:ascii="Arial" w:hAnsi="Arial" w:cs="Arial"/>
        </w:rPr>
        <w:t xml:space="preserve"> da </w:t>
      </w:r>
      <w:r w:rsidR="009502E4" w:rsidRPr="009502E4">
        <w:rPr>
          <w:rFonts w:ascii="Arial" w:hAnsi="Arial" w:cs="Arial"/>
        </w:rPr>
        <w:t xml:space="preserve">desteklenen </w:t>
      </w:r>
      <w:r w:rsidR="001D7E14" w:rsidRPr="009502E4">
        <w:rPr>
          <w:rFonts w:ascii="Arial" w:hAnsi="Arial" w:cs="Arial"/>
        </w:rPr>
        <w:t>Anadolu Yemekleri Fotoğraf Yarışması’</w:t>
      </w:r>
      <w:r w:rsidRPr="009502E4">
        <w:rPr>
          <w:rFonts w:ascii="Arial" w:hAnsi="Arial" w:cs="Arial"/>
        </w:rPr>
        <w:t>n</w:t>
      </w:r>
      <w:r w:rsidR="009502E4" w:rsidRPr="009502E4">
        <w:rPr>
          <w:rFonts w:ascii="Arial" w:hAnsi="Arial" w:cs="Arial"/>
        </w:rPr>
        <w:t>ın</w:t>
      </w:r>
      <w:r w:rsidR="00E7595E">
        <w:rPr>
          <w:rFonts w:ascii="Arial" w:hAnsi="Arial" w:cs="Arial"/>
        </w:rPr>
        <w:t xml:space="preserve"> bu yıl düzenlenecek olan </w:t>
      </w:r>
      <w:r w:rsidR="009502E4" w:rsidRPr="009502E4">
        <w:rPr>
          <w:rFonts w:ascii="Arial" w:hAnsi="Arial" w:cs="Arial"/>
        </w:rPr>
        <w:t xml:space="preserve"> üçüncüsüne </w:t>
      </w:r>
      <w:r w:rsidR="001D7E14" w:rsidRPr="009502E4">
        <w:rPr>
          <w:rFonts w:ascii="Arial" w:hAnsi="Arial" w:cs="Arial"/>
        </w:rPr>
        <w:t xml:space="preserve"> başvurular başla</w:t>
      </w:r>
      <w:r w:rsidR="003C5748">
        <w:rPr>
          <w:rFonts w:ascii="Arial" w:hAnsi="Arial" w:cs="Arial"/>
        </w:rPr>
        <w:t>mıştır</w:t>
      </w:r>
      <w:r w:rsidR="001D7E14" w:rsidRPr="009502E4">
        <w:rPr>
          <w:rFonts w:ascii="Arial" w:hAnsi="Arial" w:cs="Arial"/>
        </w:rPr>
        <w:t xml:space="preserve">.  </w:t>
      </w:r>
    </w:p>
    <w:p w:rsidR="003E6FE4" w:rsidRPr="009502E4" w:rsidRDefault="003C5748" w:rsidP="00B72BF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Genel ve öğrenci kategorisinde düzenlenen ve a</w:t>
      </w:r>
      <w:r w:rsidR="00B72BFB" w:rsidRPr="009502E4">
        <w:rPr>
          <w:rFonts w:ascii="Arial" w:hAnsi="Arial" w:cs="Arial"/>
        </w:rPr>
        <w:t xml:space="preserve">daylar tarafından çekilip gönderilen </w:t>
      </w:r>
      <w:r w:rsidR="003E6FE4" w:rsidRPr="009502E4">
        <w:rPr>
          <w:rFonts w:ascii="Arial" w:hAnsi="Arial" w:cs="Arial"/>
        </w:rPr>
        <w:t>Anadolu yemekleri fotoğrafları</w:t>
      </w:r>
      <w:r w:rsidR="00B72BFB" w:rsidRPr="009502E4">
        <w:rPr>
          <w:rFonts w:ascii="Arial" w:hAnsi="Arial" w:cs="Arial"/>
        </w:rPr>
        <w:t xml:space="preserve">; </w:t>
      </w:r>
      <w:r w:rsidR="003E6FE4" w:rsidRPr="009502E4">
        <w:rPr>
          <w:rFonts w:ascii="Arial" w:hAnsi="Arial" w:cs="Arial"/>
        </w:rPr>
        <w:t>mutfak şefleri, fotoğraf sanatçıları ve gastronomi uzmanların</w:t>
      </w:r>
      <w:r w:rsidR="00B72BFB" w:rsidRPr="009502E4">
        <w:rPr>
          <w:rFonts w:ascii="Arial" w:hAnsi="Arial" w:cs="Arial"/>
        </w:rPr>
        <w:t>dan oluşan</w:t>
      </w:r>
      <w:r w:rsidR="003E6FE4" w:rsidRPr="009502E4">
        <w:rPr>
          <w:rFonts w:ascii="Arial" w:hAnsi="Arial" w:cs="Arial"/>
        </w:rPr>
        <w:t xml:space="preserve"> profesyonel </w:t>
      </w:r>
      <w:r w:rsidR="00415AAF">
        <w:rPr>
          <w:rFonts w:ascii="Arial" w:hAnsi="Arial" w:cs="Arial"/>
        </w:rPr>
        <w:t xml:space="preserve">seçici kurul tarafından </w:t>
      </w:r>
      <w:r w:rsidR="003E6FE4" w:rsidRPr="009502E4">
        <w:rPr>
          <w:rFonts w:ascii="Arial" w:hAnsi="Arial" w:cs="Arial"/>
        </w:rPr>
        <w:t>değerlendiril</w:t>
      </w:r>
      <w:r w:rsidR="00B72BFB" w:rsidRPr="009502E4">
        <w:rPr>
          <w:rFonts w:ascii="Arial" w:hAnsi="Arial" w:cs="Arial"/>
        </w:rPr>
        <w:t>mektedir.</w:t>
      </w:r>
      <w:r w:rsidR="00E7595E">
        <w:rPr>
          <w:rFonts w:ascii="Arial" w:hAnsi="Arial" w:cs="Arial"/>
        </w:rPr>
        <w:t xml:space="preserve"> Yarışma kazananlara verilecek </w:t>
      </w:r>
      <w:r w:rsidR="00E7595E">
        <w:rPr>
          <w:rFonts w:ascii="Candara" w:hAnsi="Candara"/>
        </w:rPr>
        <w:t xml:space="preserve">Ödüller arasında malzeme setleri, yemek kitapları ve dünya mutfağından lezzet dolu </w:t>
      </w:r>
      <w:proofErr w:type="spellStart"/>
      <w:r w:rsidR="00E7595E">
        <w:rPr>
          <w:rFonts w:ascii="Candara" w:hAnsi="Candara"/>
        </w:rPr>
        <w:t>herşey</w:t>
      </w:r>
      <w:proofErr w:type="spellEnd"/>
      <w:r w:rsidR="00E7595E">
        <w:rPr>
          <w:rFonts w:ascii="Candara" w:hAnsi="Candara"/>
        </w:rPr>
        <w:t xml:space="preserve"> dahil  tatil paketleri </w:t>
      </w:r>
      <w:proofErr w:type="gramStart"/>
      <w:r w:rsidR="00E7595E">
        <w:rPr>
          <w:rFonts w:ascii="Candara" w:hAnsi="Candara"/>
        </w:rPr>
        <w:t>bulunmaktadır.</w:t>
      </w:r>
      <w:r w:rsidR="00B72BFB" w:rsidRPr="009502E4">
        <w:rPr>
          <w:rFonts w:ascii="Arial" w:hAnsi="Arial" w:cs="Arial"/>
        </w:rPr>
        <w:t>Devamında</w:t>
      </w:r>
      <w:proofErr w:type="gramEnd"/>
      <w:r w:rsidR="00B72BFB" w:rsidRPr="009502E4">
        <w:rPr>
          <w:rFonts w:ascii="Arial" w:hAnsi="Arial" w:cs="Arial"/>
        </w:rPr>
        <w:t xml:space="preserve"> ise dereceye giren ve ödül alan fotoğrafların yurt içi ve dışında sergilenmesi ve yayın haline getirilmesi</w:t>
      </w:r>
      <w:r w:rsidR="0016766B" w:rsidRPr="009502E4">
        <w:rPr>
          <w:rFonts w:ascii="Arial" w:hAnsi="Arial" w:cs="Arial"/>
        </w:rPr>
        <w:t xml:space="preserve"> planlanmaktadır</w:t>
      </w:r>
      <w:r w:rsidR="00B72BFB" w:rsidRPr="009502E4">
        <w:rPr>
          <w:rFonts w:ascii="Arial" w:hAnsi="Arial" w:cs="Arial"/>
        </w:rPr>
        <w:t>.</w:t>
      </w:r>
    </w:p>
    <w:p w:rsidR="001A2434" w:rsidRPr="009502E4" w:rsidRDefault="000B190C" w:rsidP="00A013C8">
      <w:pPr>
        <w:spacing w:line="360" w:lineRule="auto"/>
        <w:ind w:firstLine="708"/>
        <w:jc w:val="both"/>
        <w:rPr>
          <w:rFonts w:ascii="Arial" w:hAnsi="Arial" w:cs="Arial"/>
        </w:rPr>
      </w:pPr>
      <w:r w:rsidRPr="009502E4">
        <w:rPr>
          <w:rFonts w:ascii="Arial" w:hAnsi="Arial" w:cs="Arial"/>
        </w:rPr>
        <w:t xml:space="preserve">Ekte broşürü gönderilen </w:t>
      </w:r>
      <w:proofErr w:type="spellStart"/>
      <w:r w:rsidRPr="009502E4">
        <w:rPr>
          <w:rFonts w:ascii="Arial" w:hAnsi="Arial" w:cs="Arial"/>
        </w:rPr>
        <w:t>y</w:t>
      </w:r>
      <w:r w:rsidR="00312D13" w:rsidRPr="009502E4">
        <w:rPr>
          <w:rFonts w:ascii="Arial" w:hAnsi="Arial" w:cs="Arial"/>
        </w:rPr>
        <w:t>arışma</w:t>
      </w:r>
      <w:r w:rsidR="00A013C8" w:rsidRPr="009502E4">
        <w:rPr>
          <w:rFonts w:ascii="Arial" w:hAnsi="Arial" w:cs="Arial"/>
        </w:rPr>
        <w:t>mızın</w:t>
      </w:r>
      <w:r w:rsidR="00312D13" w:rsidRPr="009502E4">
        <w:rPr>
          <w:rFonts w:ascii="Arial" w:hAnsi="Arial" w:cs="Arial"/>
        </w:rPr>
        <w:t>katılımkoşulları</w:t>
      </w:r>
      <w:proofErr w:type="spellEnd"/>
      <w:r w:rsidR="00312D13" w:rsidRPr="009502E4">
        <w:rPr>
          <w:rFonts w:ascii="Arial" w:hAnsi="Arial" w:cs="Arial"/>
        </w:rPr>
        <w:t xml:space="preserve"> ve </w:t>
      </w:r>
      <w:proofErr w:type="spellStart"/>
      <w:r w:rsidR="00312D13" w:rsidRPr="009502E4">
        <w:rPr>
          <w:rFonts w:ascii="Arial" w:hAnsi="Arial" w:cs="Arial"/>
        </w:rPr>
        <w:t>detaylar</w:t>
      </w:r>
      <w:hyperlink r:id="rId5" w:history="1">
        <w:r w:rsidR="00AF56DF" w:rsidRPr="009502E4">
          <w:rPr>
            <w:rStyle w:val="Kpr"/>
            <w:rFonts w:ascii="Arial" w:hAnsi="Arial" w:cs="Arial"/>
          </w:rPr>
          <w:t>https</w:t>
        </w:r>
        <w:proofErr w:type="spellEnd"/>
        <w:r w:rsidR="00AF56DF" w:rsidRPr="009502E4">
          <w:rPr>
            <w:rStyle w:val="Kpr"/>
            <w:rFonts w:ascii="Arial" w:hAnsi="Arial" w:cs="Arial"/>
          </w:rPr>
          <w:t>://</w:t>
        </w:r>
        <w:proofErr w:type="spellStart"/>
        <w:r w:rsidR="00AF56DF" w:rsidRPr="009502E4">
          <w:rPr>
            <w:rStyle w:val="Kpr"/>
            <w:rFonts w:ascii="Arial" w:hAnsi="Arial" w:cs="Arial"/>
          </w:rPr>
          <w:t>anatoliajournal</w:t>
        </w:r>
        <w:proofErr w:type="spellEnd"/>
        <w:r w:rsidR="00AF56DF" w:rsidRPr="009502E4">
          <w:rPr>
            <w:rStyle w:val="Kpr"/>
            <w:rFonts w:ascii="Arial" w:hAnsi="Arial" w:cs="Arial"/>
          </w:rPr>
          <w:t>.com/</w:t>
        </w:r>
        <w:proofErr w:type="spellStart"/>
        <w:r w:rsidR="00AF56DF" w:rsidRPr="009502E4">
          <w:rPr>
            <w:rStyle w:val="Kpr"/>
            <w:rFonts w:ascii="Arial" w:hAnsi="Arial" w:cs="Arial"/>
          </w:rPr>
          <w:t>fotograf</w:t>
        </w:r>
      </w:hyperlink>
      <w:r w:rsidR="00312D13" w:rsidRPr="009502E4">
        <w:rPr>
          <w:rFonts w:ascii="Arial" w:hAnsi="Arial" w:cs="Arial"/>
        </w:rPr>
        <w:t>adresinde</w:t>
      </w:r>
      <w:proofErr w:type="spellEnd"/>
      <w:r w:rsidR="00312D13" w:rsidRPr="009502E4">
        <w:rPr>
          <w:rFonts w:ascii="Arial" w:hAnsi="Arial" w:cs="Arial"/>
        </w:rPr>
        <w:t xml:space="preserve"> </w:t>
      </w:r>
      <w:r w:rsidR="00A920B8" w:rsidRPr="009502E4">
        <w:rPr>
          <w:rFonts w:ascii="Arial" w:hAnsi="Arial" w:cs="Arial"/>
        </w:rPr>
        <w:t xml:space="preserve">yer </w:t>
      </w:r>
      <w:proofErr w:type="spellStart"/>
      <w:r w:rsidR="00A920B8" w:rsidRPr="009502E4">
        <w:rPr>
          <w:rFonts w:ascii="Arial" w:hAnsi="Arial" w:cs="Arial"/>
        </w:rPr>
        <w:t>almakta</w:t>
      </w:r>
      <w:r w:rsidRPr="009502E4">
        <w:rPr>
          <w:rFonts w:ascii="Arial" w:hAnsi="Arial" w:cs="Arial"/>
        </w:rPr>
        <w:t>olup</w:t>
      </w:r>
      <w:proofErr w:type="spellEnd"/>
      <w:r w:rsidR="003E6FE4" w:rsidRPr="009502E4">
        <w:rPr>
          <w:rFonts w:ascii="Arial" w:hAnsi="Arial" w:cs="Arial"/>
        </w:rPr>
        <w:t>,y</w:t>
      </w:r>
      <w:r w:rsidR="00312D13" w:rsidRPr="009502E4">
        <w:rPr>
          <w:rFonts w:ascii="Arial" w:hAnsi="Arial" w:cs="Arial"/>
        </w:rPr>
        <w:t xml:space="preserve">arışmaya son başvuru tarihi </w:t>
      </w:r>
      <w:r w:rsidR="009503BF" w:rsidRPr="009502E4">
        <w:rPr>
          <w:rFonts w:ascii="Arial" w:hAnsi="Arial" w:cs="Arial"/>
          <w:b/>
          <w:bCs/>
        </w:rPr>
        <w:t xml:space="preserve">10 </w:t>
      </w:r>
      <w:r w:rsidR="00F53E46" w:rsidRPr="009502E4">
        <w:rPr>
          <w:rFonts w:ascii="Arial" w:hAnsi="Arial" w:cs="Arial"/>
          <w:b/>
          <w:bCs/>
        </w:rPr>
        <w:t>T</w:t>
      </w:r>
      <w:r w:rsidR="009503BF" w:rsidRPr="009502E4">
        <w:rPr>
          <w:rFonts w:ascii="Arial" w:hAnsi="Arial" w:cs="Arial"/>
          <w:b/>
          <w:bCs/>
        </w:rPr>
        <w:t>emmuz 2023</w:t>
      </w:r>
      <w:r w:rsidR="009503BF" w:rsidRPr="009502E4">
        <w:rPr>
          <w:rFonts w:ascii="Arial" w:hAnsi="Arial" w:cs="Arial"/>
        </w:rPr>
        <w:t>’d</w:t>
      </w:r>
      <w:r w:rsidR="003E6FE4" w:rsidRPr="009502E4">
        <w:rPr>
          <w:rFonts w:ascii="Arial" w:hAnsi="Arial" w:cs="Arial"/>
        </w:rPr>
        <w:t>ü</w:t>
      </w:r>
      <w:r w:rsidR="009503BF" w:rsidRPr="009502E4">
        <w:rPr>
          <w:rFonts w:ascii="Arial" w:hAnsi="Arial" w:cs="Arial"/>
        </w:rPr>
        <w:t>r.</w:t>
      </w:r>
    </w:p>
    <w:p w:rsidR="009502E4" w:rsidRPr="009502E4" w:rsidRDefault="003C5748" w:rsidP="003C57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Uygun görüldüğü takdirde</w:t>
      </w:r>
      <w:r w:rsidR="00755AF8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yazımız ekinde broşürü gönderilen ve </w:t>
      </w:r>
      <w:r w:rsidR="00DE2BE8" w:rsidRPr="009502E4">
        <w:rPr>
          <w:rFonts w:ascii="Arial" w:hAnsi="Arial" w:cs="Arial"/>
        </w:rPr>
        <w:t xml:space="preserve">Ülkemize ait lezzetleri tanıtmayı </w:t>
      </w:r>
      <w:proofErr w:type="gramStart"/>
      <w:r w:rsidR="00DE2BE8" w:rsidRPr="009502E4">
        <w:rPr>
          <w:rFonts w:ascii="Arial" w:hAnsi="Arial" w:cs="Arial"/>
        </w:rPr>
        <w:t>amaçlayan   yarışmamız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İlinizden  katılım sağlanması amacıyla tanıtı</w:t>
      </w:r>
      <w:r w:rsidR="00755AF8">
        <w:rPr>
          <w:rFonts w:ascii="Arial" w:hAnsi="Arial" w:cs="Arial"/>
        </w:rPr>
        <w:t xml:space="preserve">m </w:t>
      </w:r>
      <w:r w:rsidR="003951F5">
        <w:rPr>
          <w:rFonts w:ascii="Arial" w:hAnsi="Arial" w:cs="Arial"/>
        </w:rPr>
        <w:t xml:space="preserve">desteği </w:t>
      </w:r>
      <w:r>
        <w:rPr>
          <w:rFonts w:ascii="Arial" w:hAnsi="Arial" w:cs="Arial"/>
        </w:rPr>
        <w:t>yapılması konusunda bilgi</w:t>
      </w:r>
      <w:r w:rsidR="00755AF8">
        <w:rPr>
          <w:rFonts w:ascii="Arial" w:hAnsi="Arial" w:cs="Arial"/>
        </w:rPr>
        <w:t xml:space="preserve"> ve gereğini</w:t>
      </w:r>
      <w:r>
        <w:rPr>
          <w:rFonts w:ascii="Arial" w:hAnsi="Arial" w:cs="Arial"/>
        </w:rPr>
        <w:t xml:space="preserve"> arz ederi</w:t>
      </w:r>
      <w:r w:rsidR="00755AF8">
        <w:rPr>
          <w:rFonts w:ascii="Arial" w:hAnsi="Arial" w:cs="Arial"/>
        </w:rPr>
        <w:t>m</w:t>
      </w:r>
    </w:p>
    <w:p w:rsidR="006867B5" w:rsidRPr="009502E4" w:rsidRDefault="006867B5" w:rsidP="00AF56DF">
      <w:pPr>
        <w:pStyle w:val="AralkYok"/>
        <w:rPr>
          <w:rFonts w:ascii="Arial" w:hAnsi="Arial" w:cs="Arial"/>
        </w:rPr>
      </w:pPr>
    </w:p>
    <w:p w:rsidR="00423C53" w:rsidRPr="009502E4" w:rsidRDefault="00423C53" w:rsidP="00AF56DF">
      <w:pPr>
        <w:pStyle w:val="AralkYok"/>
        <w:rPr>
          <w:rFonts w:ascii="Arial" w:hAnsi="Arial" w:cs="Arial"/>
        </w:rPr>
      </w:pPr>
      <w:proofErr w:type="spellStart"/>
      <w:r w:rsidRPr="009502E4">
        <w:rPr>
          <w:rFonts w:ascii="Arial" w:hAnsi="Arial" w:cs="Arial"/>
        </w:rPr>
        <w:t>M.Ünver</w:t>
      </w:r>
      <w:proofErr w:type="spellEnd"/>
      <w:r w:rsidRPr="009502E4">
        <w:rPr>
          <w:rFonts w:ascii="Arial" w:hAnsi="Arial" w:cs="Arial"/>
        </w:rPr>
        <w:t xml:space="preserve"> KOZANLI</w:t>
      </w:r>
    </w:p>
    <w:p w:rsidR="00423C53" w:rsidRPr="009502E4" w:rsidRDefault="00423C53" w:rsidP="00AF56DF">
      <w:pPr>
        <w:pStyle w:val="AralkYok"/>
        <w:rPr>
          <w:rFonts w:ascii="Arial" w:hAnsi="Arial" w:cs="Arial"/>
        </w:rPr>
      </w:pPr>
      <w:r w:rsidRPr="009502E4">
        <w:rPr>
          <w:rFonts w:ascii="Arial" w:hAnsi="Arial" w:cs="Arial"/>
        </w:rPr>
        <w:t>Turizm Eğitimi ve Eğiticileri Derneği</w:t>
      </w:r>
    </w:p>
    <w:p w:rsidR="00423C53" w:rsidRPr="009502E4" w:rsidRDefault="00423C53" w:rsidP="00AF56DF">
      <w:pPr>
        <w:pStyle w:val="AralkYok"/>
        <w:rPr>
          <w:rFonts w:ascii="Arial" w:hAnsi="Arial" w:cs="Arial"/>
        </w:rPr>
      </w:pPr>
      <w:r w:rsidRPr="009502E4">
        <w:rPr>
          <w:rFonts w:ascii="Arial" w:hAnsi="Arial" w:cs="Arial"/>
        </w:rPr>
        <w:t>Yönetim Kurulu Başkanı</w:t>
      </w:r>
    </w:p>
    <w:p w:rsidR="006867B5" w:rsidRPr="009502E4" w:rsidRDefault="006867B5" w:rsidP="00AF56DF">
      <w:pPr>
        <w:pStyle w:val="AralkYok"/>
        <w:rPr>
          <w:rFonts w:ascii="Arial" w:hAnsi="Arial" w:cs="Arial"/>
        </w:rPr>
      </w:pPr>
    </w:p>
    <w:p w:rsidR="00755AF8" w:rsidRDefault="006867B5" w:rsidP="00AF56DF">
      <w:pPr>
        <w:pStyle w:val="AralkYok"/>
        <w:rPr>
          <w:rFonts w:ascii="Arial" w:hAnsi="Arial" w:cs="Arial"/>
        </w:rPr>
      </w:pPr>
      <w:proofErr w:type="gramStart"/>
      <w:r w:rsidRPr="009502E4">
        <w:rPr>
          <w:rFonts w:ascii="Arial" w:hAnsi="Arial" w:cs="Arial"/>
        </w:rPr>
        <w:t>EK :</w:t>
      </w:r>
      <w:proofErr w:type="gramEnd"/>
    </w:p>
    <w:p w:rsidR="00B72BFB" w:rsidRDefault="00755AF8" w:rsidP="00AF56DF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-B</w:t>
      </w:r>
      <w:r w:rsidR="006867B5" w:rsidRPr="009502E4">
        <w:rPr>
          <w:rFonts w:ascii="Arial" w:hAnsi="Arial" w:cs="Arial"/>
        </w:rPr>
        <w:t>roşür</w:t>
      </w:r>
      <w:r>
        <w:rPr>
          <w:rFonts w:ascii="Arial" w:hAnsi="Arial" w:cs="Arial"/>
        </w:rPr>
        <w:t xml:space="preserve"> (1 adet)</w:t>
      </w:r>
    </w:p>
    <w:p w:rsidR="00E7595E" w:rsidRDefault="00E7595E" w:rsidP="00AF56DF">
      <w:pPr>
        <w:pStyle w:val="AralkYok"/>
        <w:rPr>
          <w:rFonts w:ascii="Arial" w:hAnsi="Arial" w:cs="Arial"/>
        </w:rPr>
      </w:pPr>
    </w:p>
    <w:p w:rsidR="00755AF8" w:rsidRDefault="00755AF8" w:rsidP="00AF56DF">
      <w:pPr>
        <w:pStyle w:val="AralkYok"/>
        <w:rPr>
          <w:rFonts w:ascii="Arial" w:hAnsi="Arial" w:cs="Arial"/>
        </w:rPr>
      </w:pPr>
    </w:p>
    <w:p w:rsidR="00755AF8" w:rsidRPr="00E7595E" w:rsidRDefault="00755AF8" w:rsidP="00755AF8">
      <w:pPr>
        <w:pStyle w:val="AralkYok"/>
        <w:jc w:val="center"/>
        <w:rPr>
          <w:rFonts w:ascii="Arial" w:hAnsi="Arial" w:cs="Arial"/>
        </w:rPr>
      </w:pPr>
    </w:p>
    <w:p w:rsidR="00755AF8" w:rsidRPr="00E7595E" w:rsidRDefault="00755AF8" w:rsidP="00755AF8">
      <w:pPr>
        <w:pStyle w:val="AralkYok"/>
        <w:jc w:val="center"/>
        <w:rPr>
          <w:rFonts w:ascii="Arial" w:hAnsi="Arial" w:cs="Arial"/>
        </w:rPr>
      </w:pPr>
      <w:r w:rsidRPr="00E7595E">
        <w:rPr>
          <w:rFonts w:ascii="Arial" w:hAnsi="Arial" w:cs="Arial"/>
        </w:rPr>
        <w:t xml:space="preserve">Adres: Topallı Mah.17001 Sokak No 17 Aksu ANTALYA     </w:t>
      </w:r>
    </w:p>
    <w:p w:rsidR="00755AF8" w:rsidRPr="00E7595E" w:rsidRDefault="005D6459" w:rsidP="00755AF8">
      <w:pPr>
        <w:pStyle w:val="AralkYok"/>
        <w:jc w:val="center"/>
        <w:rPr>
          <w:rFonts w:ascii="Arial" w:hAnsi="Arial" w:cs="Arial"/>
        </w:rPr>
      </w:pPr>
      <w:hyperlink r:id="rId6" w:history="1">
        <w:r w:rsidR="00E7595E" w:rsidRPr="00E7595E">
          <w:rPr>
            <w:rStyle w:val="Kpr"/>
            <w:rFonts w:ascii="Arial" w:hAnsi="Arial" w:cs="Arial"/>
            <w:color w:val="auto"/>
            <w:u w:val="none"/>
          </w:rPr>
          <w:t>TEL: 0505</w:t>
        </w:r>
      </w:hyperlink>
      <w:r w:rsidR="00E7595E" w:rsidRPr="00E7595E">
        <w:rPr>
          <w:rFonts w:ascii="Arial" w:hAnsi="Arial" w:cs="Arial"/>
        </w:rPr>
        <w:t xml:space="preserve"> 274 49 40 </w:t>
      </w:r>
      <w:r w:rsidR="00755AF8" w:rsidRPr="00E7595E">
        <w:rPr>
          <w:rFonts w:ascii="Arial" w:hAnsi="Arial" w:cs="Arial"/>
        </w:rPr>
        <w:t xml:space="preserve">E.Mail: </w:t>
      </w:r>
      <w:hyperlink r:id="rId7" w:history="1">
        <w:r w:rsidR="00755AF8" w:rsidRPr="00E7595E">
          <w:rPr>
            <w:rStyle w:val="Kpr"/>
            <w:rFonts w:ascii="Arial" w:hAnsi="Arial" w:cs="Arial"/>
          </w:rPr>
          <w:t>bilgi@tureder.net</w:t>
        </w:r>
      </w:hyperlink>
    </w:p>
    <w:p w:rsidR="00755AF8" w:rsidRPr="000E6769" w:rsidRDefault="00755AF8" w:rsidP="00755AF8">
      <w:pPr>
        <w:pStyle w:val="AralkYok"/>
        <w:jc w:val="center"/>
        <w:rPr>
          <w:rFonts w:ascii="Arial" w:hAnsi="Arial" w:cs="Arial"/>
          <w:sz w:val="20"/>
          <w:szCs w:val="20"/>
        </w:rPr>
      </w:pPr>
    </w:p>
    <w:p w:rsidR="00755AF8" w:rsidRPr="00755AF8" w:rsidRDefault="00755AF8" w:rsidP="00755AF8">
      <w:pPr>
        <w:pStyle w:val="AralkYok"/>
        <w:jc w:val="center"/>
        <w:rPr>
          <w:rFonts w:ascii="Arial" w:hAnsi="Arial" w:cs="Arial"/>
        </w:rPr>
      </w:pPr>
    </w:p>
    <w:sectPr w:rsidR="00755AF8" w:rsidRPr="00755AF8" w:rsidSect="00AA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C77B1"/>
    <w:rsid w:val="000050B1"/>
    <w:rsid w:val="00026419"/>
    <w:rsid w:val="0003296F"/>
    <w:rsid w:val="000403CC"/>
    <w:rsid w:val="00075801"/>
    <w:rsid w:val="00086DBA"/>
    <w:rsid w:val="000962FC"/>
    <w:rsid w:val="000A0BE8"/>
    <w:rsid w:val="000B190C"/>
    <w:rsid w:val="000D6C0F"/>
    <w:rsid w:val="000E1EBE"/>
    <w:rsid w:val="000E54BC"/>
    <w:rsid w:val="000E6769"/>
    <w:rsid w:val="00104971"/>
    <w:rsid w:val="001106E8"/>
    <w:rsid w:val="00114981"/>
    <w:rsid w:val="00116C4A"/>
    <w:rsid w:val="001435D1"/>
    <w:rsid w:val="00165599"/>
    <w:rsid w:val="0016766B"/>
    <w:rsid w:val="0017512E"/>
    <w:rsid w:val="00176678"/>
    <w:rsid w:val="001A2434"/>
    <w:rsid w:val="001A4762"/>
    <w:rsid w:val="001A5133"/>
    <w:rsid w:val="001A75A7"/>
    <w:rsid w:val="001B41DC"/>
    <w:rsid w:val="001C0315"/>
    <w:rsid w:val="001C2404"/>
    <w:rsid w:val="001C77B1"/>
    <w:rsid w:val="001D7E14"/>
    <w:rsid w:val="00206CA3"/>
    <w:rsid w:val="00223867"/>
    <w:rsid w:val="00230388"/>
    <w:rsid w:val="00235316"/>
    <w:rsid w:val="002562AD"/>
    <w:rsid w:val="002630E8"/>
    <w:rsid w:val="00280585"/>
    <w:rsid w:val="00283DCC"/>
    <w:rsid w:val="002A44A4"/>
    <w:rsid w:val="002D0AED"/>
    <w:rsid w:val="00312D13"/>
    <w:rsid w:val="00326EB2"/>
    <w:rsid w:val="00340AC9"/>
    <w:rsid w:val="003575DC"/>
    <w:rsid w:val="00373D8B"/>
    <w:rsid w:val="00381A60"/>
    <w:rsid w:val="003868D8"/>
    <w:rsid w:val="00393083"/>
    <w:rsid w:val="003951F5"/>
    <w:rsid w:val="003C5748"/>
    <w:rsid w:val="003E6FE4"/>
    <w:rsid w:val="00414FBA"/>
    <w:rsid w:val="00415AAF"/>
    <w:rsid w:val="00423C53"/>
    <w:rsid w:val="00425DC3"/>
    <w:rsid w:val="00432B0C"/>
    <w:rsid w:val="004348C2"/>
    <w:rsid w:val="004417BF"/>
    <w:rsid w:val="00457339"/>
    <w:rsid w:val="00483BA5"/>
    <w:rsid w:val="004866B2"/>
    <w:rsid w:val="004B304C"/>
    <w:rsid w:val="004C4B4A"/>
    <w:rsid w:val="00551E0C"/>
    <w:rsid w:val="00595118"/>
    <w:rsid w:val="005A1535"/>
    <w:rsid w:val="005C0CB5"/>
    <w:rsid w:val="005C5522"/>
    <w:rsid w:val="005D6459"/>
    <w:rsid w:val="00632905"/>
    <w:rsid w:val="0064150C"/>
    <w:rsid w:val="006439A8"/>
    <w:rsid w:val="006570AC"/>
    <w:rsid w:val="00665335"/>
    <w:rsid w:val="00666B12"/>
    <w:rsid w:val="006867B5"/>
    <w:rsid w:val="00691F39"/>
    <w:rsid w:val="006A6D99"/>
    <w:rsid w:val="006B4581"/>
    <w:rsid w:val="006C17B4"/>
    <w:rsid w:val="006C6EC3"/>
    <w:rsid w:val="006D5EF2"/>
    <w:rsid w:val="006F2FDF"/>
    <w:rsid w:val="006F2FFF"/>
    <w:rsid w:val="0071561D"/>
    <w:rsid w:val="00717B1A"/>
    <w:rsid w:val="007263E0"/>
    <w:rsid w:val="007353AB"/>
    <w:rsid w:val="00740DF0"/>
    <w:rsid w:val="00755AF8"/>
    <w:rsid w:val="007666FE"/>
    <w:rsid w:val="00771999"/>
    <w:rsid w:val="00800064"/>
    <w:rsid w:val="0081303C"/>
    <w:rsid w:val="008171F5"/>
    <w:rsid w:val="00825968"/>
    <w:rsid w:val="008269C4"/>
    <w:rsid w:val="00826BBE"/>
    <w:rsid w:val="008839F9"/>
    <w:rsid w:val="00885409"/>
    <w:rsid w:val="00897E70"/>
    <w:rsid w:val="008C2133"/>
    <w:rsid w:val="00904C1E"/>
    <w:rsid w:val="009119F0"/>
    <w:rsid w:val="00917703"/>
    <w:rsid w:val="009236F6"/>
    <w:rsid w:val="009502E4"/>
    <w:rsid w:val="009503BF"/>
    <w:rsid w:val="009550D0"/>
    <w:rsid w:val="009562EA"/>
    <w:rsid w:val="0097154C"/>
    <w:rsid w:val="00971CBA"/>
    <w:rsid w:val="00975B2F"/>
    <w:rsid w:val="009A0302"/>
    <w:rsid w:val="009F3049"/>
    <w:rsid w:val="009F34F1"/>
    <w:rsid w:val="00A013C8"/>
    <w:rsid w:val="00A1278A"/>
    <w:rsid w:val="00A2027E"/>
    <w:rsid w:val="00A244D8"/>
    <w:rsid w:val="00A24BCD"/>
    <w:rsid w:val="00A75413"/>
    <w:rsid w:val="00A920B8"/>
    <w:rsid w:val="00AA674A"/>
    <w:rsid w:val="00AE4ED0"/>
    <w:rsid w:val="00AF3766"/>
    <w:rsid w:val="00AF56DF"/>
    <w:rsid w:val="00B041A5"/>
    <w:rsid w:val="00B06EF0"/>
    <w:rsid w:val="00B17124"/>
    <w:rsid w:val="00B31BAB"/>
    <w:rsid w:val="00B4689B"/>
    <w:rsid w:val="00B5405E"/>
    <w:rsid w:val="00B72BFB"/>
    <w:rsid w:val="00B83D86"/>
    <w:rsid w:val="00B90709"/>
    <w:rsid w:val="00B92C39"/>
    <w:rsid w:val="00BA2AB8"/>
    <w:rsid w:val="00BF5BE6"/>
    <w:rsid w:val="00BF7A81"/>
    <w:rsid w:val="00C3117C"/>
    <w:rsid w:val="00C37E20"/>
    <w:rsid w:val="00C74D66"/>
    <w:rsid w:val="00C848BA"/>
    <w:rsid w:val="00C9735F"/>
    <w:rsid w:val="00C97B96"/>
    <w:rsid w:val="00CB7A62"/>
    <w:rsid w:val="00CC4849"/>
    <w:rsid w:val="00CC5FA7"/>
    <w:rsid w:val="00CD1943"/>
    <w:rsid w:val="00CD5DD6"/>
    <w:rsid w:val="00CD7022"/>
    <w:rsid w:val="00CE7069"/>
    <w:rsid w:val="00D0488F"/>
    <w:rsid w:val="00D4255D"/>
    <w:rsid w:val="00D453CB"/>
    <w:rsid w:val="00D51D60"/>
    <w:rsid w:val="00D600E0"/>
    <w:rsid w:val="00D60171"/>
    <w:rsid w:val="00D63D26"/>
    <w:rsid w:val="00D964B8"/>
    <w:rsid w:val="00DA261B"/>
    <w:rsid w:val="00DA304D"/>
    <w:rsid w:val="00DB464D"/>
    <w:rsid w:val="00DD26B0"/>
    <w:rsid w:val="00DD39E3"/>
    <w:rsid w:val="00DD599D"/>
    <w:rsid w:val="00DE2BE8"/>
    <w:rsid w:val="00DF0FFF"/>
    <w:rsid w:val="00DF48B9"/>
    <w:rsid w:val="00DF76C4"/>
    <w:rsid w:val="00E20D2F"/>
    <w:rsid w:val="00E2295B"/>
    <w:rsid w:val="00E27D14"/>
    <w:rsid w:val="00E3569F"/>
    <w:rsid w:val="00E3761A"/>
    <w:rsid w:val="00E62F85"/>
    <w:rsid w:val="00E63061"/>
    <w:rsid w:val="00E704C9"/>
    <w:rsid w:val="00E7595E"/>
    <w:rsid w:val="00E768D6"/>
    <w:rsid w:val="00E85F76"/>
    <w:rsid w:val="00E90F3A"/>
    <w:rsid w:val="00EA1EED"/>
    <w:rsid w:val="00EB59EF"/>
    <w:rsid w:val="00EE15CE"/>
    <w:rsid w:val="00EF53E7"/>
    <w:rsid w:val="00EF588E"/>
    <w:rsid w:val="00F279C9"/>
    <w:rsid w:val="00F53E46"/>
    <w:rsid w:val="00F61949"/>
    <w:rsid w:val="00F9798C"/>
    <w:rsid w:val="00FB311F"/>
    <w:rsid w:val="00FE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2F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962FC"/>
    <w:rPr>
      <w:color w:val="605E5C"/>
      <w:shd w:val="clear" w:color="auto" w:fill="E1DFDD"/>
    </w:rPr>
  </w:style>
  <w:style w:type="character" w:customStyle="1" w:styleId="tadv-color">
    <w:name w:val="tadv-color"/>
    <w:basedOn w:val="VarsaylanParagrafYazTipi"/>
    <w:rsid w:val="002562AD"/>
  </w:style>
  <w:style w:type="paragraph" w:styleId="AralkYok">
    <w:name w:val="No Spacing"/>
    <w:uiPriority w:val="1"/>
    <w:qFormat/>
    <w:rsid w:val="00AF56D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lgi@turede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05" TargetMode="External"/><Relationship Id="rId5" Type="http://schemas.openxmlformats.org/officeDocument/2006/relationships/hyperlink" Target="https://anatoliajournal.com/fotogra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 Kozak</dc:creator>
  <cp:lastModifiedBy>PC</cp:lastModifiedBy>
  <cp:revision>3</cp:revision>
  <dcterms:created xsi:type="dcterms:W3CDTF">2023-05-17T07:31:00Z</dcterms:created>
  <dcterms:modified xsi:type="dcterms:W3CDTF">2023-05-18T07:39:00Z</dcterms:modified>
</cp:coreProperties>
</file>